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0D160C" w:rsidRPr="00627B65" w14:paraId="2951A346" w14:textId="77777777" w:rsidTr="00631C1F">
        <w:tc>
          <w:tcPr>
            <w:tcW w:w="4111" w:type="dxa"/>
          </w:tcPr>
          <w:p w14:paraId="4A9FF0B9" w14:textId="77777777" w:rsidR="000D160C" w:rsidRPr="00627B65" w:rsidRDefault="000D160C" w:rsidP="00631C1F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74E2B57B" w14:textId="77777777" w:rsidR="000D160C" w:rsidRPr="00627B65" w:rsidRDefault="000D160C" w:rsidP="00631C1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Главному врачу</w:t>
            </w:r>
          </w:p>
          <w:p w14:paraId="385937E7" w14:textId="77777777" w:rsidR="000D160C" w:rsidRPr="00627B65" w:rsidRDefault="000D160C" w:rsidP="00631C1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51C27B73" w14:textId="77777777" w:rsidR="000D160C" w:rsidRPr="00627B65" w:rsidRDefault="000D160C" w:rsidP="00631C1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 xml:space="preserve">«Петриковский районный центр </w:t>
            </w:r>
          </w:p>
          <w:p w14:paraId="2D06BF26" w14:textId="77777777" w:rsidR="000D160C" w:rsidRPr="00627B65" w:rsidRDefault="000D160C" w:rsidP="00631C1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76DFDC82" w14:textId="77777777" w:rsidR="000D160C" w:rsidRPr="00627B65" w:rsidRDefault="000D160C" w:rsidP="00631C1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 w:rsidRPr="00627B65">
              <w:rPr>
                <w:bCs/>
                <w:sz w:val="28"/>
                <w:szCs w:val="28"/>
              </w:rPr>
              <w:t>Рубису</w:t>
            </w:r>
            <w:proofErr w:type="spellEnd"/>
            <w:r w:rsidRPr="00627B65">
              <w:rPr>
                <w:bCs/>
                <w:sz w:val="28"/>
                <w:szCs w:val="28"/>
              </w:rPr>
              <w:t xml:space="preserve"> В.С.</w:t>
            </w:r>
          </w:p>
          <w:p w14:paraId="4DD96DAF" w14:textId="2B488764" w:rsidR="000D160C" w:rsidRPr="00627B65" w:rsidRDefault="000D160C" w:rsidP="00631C1F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0F8A7053" w14:textId="77777777" w:rsidR="002C36B6" w:rsidRDefault="002C36B6" w:rsidP="000D160C">
      <w:pPr>
        <w:tabs>
          <w:tab w:val="left" w:pos="350"/>
        </w:tabs>
        <w:jc w:val="both"/>
        <w:rPr>
          <w:b/>
          <w:sz w:val="26"/>
          <w:szCs w:val="26"/>
        </w:rPr>
      </w:pPr>
    </w:p>
    <w:p w14:paraId="4D03D341" w14:textId="77777777" w:rsidR="00D60BF6" w:rsidRPr="00D60BF6" w:rsidRDefault="00D60BF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26CC39CF" w14:textId="77777777" w:rsidR="002C36B6" w:rsidRDefault="002C36B6" w:rsidP="002C36B6">
      <w:pPr>
        <w:jc w:val="center"/>
        <w:rPr>
          <w:sz w:val="26"/>
          <w:szCs w:val="26"/>
        </w:rPr>
      </w:pPr>
      <w:r w:rsidRPr="00D60BF6">
        <w:rPr>
          <w:sz w:val="26"/>
          <w:szCs w:val="26"/>
        </w:rPr>
        <w:t>ЗАЯВЛЕНИЕ</w:t>
      </w:r>
    </w:p>
    <w:p w14:paraId="03D281D6" w14:textId="77777777" w:rsidR="00D60BF6" w:rsidRPr="00D60BF6" w:rsidRDefault="00D60BF6" w:rsidP="002C36B6">
      <w:pPr>
        <w:jc w:val="center"/>
        <w:rPr>
          <w:sz w:val="26"/>
          <w:szCs w:val="26"/>
        </w:rPr>
      </w:pPr>
    </w:p>
    <w:p w14:paraId="3DCB94BB" w14:textId="7C9F969C" w:rsidR="002C36B6" w:rsidRPr="00D60BF6" w:rsidRDefault="002C36B6" w:rsidP="002C36B6">
      <w:pPr>
        <w:rPr>
          <w:sz w:val="26"/>
          <w:szCs w:val="26"/>
        </w:rPr>
      </w:pPr>
      <w:r w:rsidRPr="00D60BF6">
        <w:rPr>
          <w:sz w:val="26"/>
          <w:szCs w:val="26"/>
        </w:rPr>
        <w:t>Заказчик _________________________________________</w:t>
      </w:r>
      <w:r w:rsidR="00FB193E" w:rsidRPr="00D60BF6">
        <w:rPr>
          <w:sz w:val="26"/>
          <w:szCs w:val="26"/>
        </w:rPr>
        <w:t>________________</w:t>
      </w:r>
      <w:r w:rsidR="009D38D1">
        <w:rPr>
          <w:sz w:val="26"/>
          <w:szCs w:val="26"/>
        </w:rPr>
        <w:t>______</w:t>
      </w:r>
    </w:p>
    <w:p w14:paraId="4615A74B" w14:textId="7BF6CCB3" w:rsidR="002C36B6" w:rsidRPr="00D60BF6" w:rsidRDefault="00FB193E" w:rsidP="002C36B6">
      <w:pPr>
        <w:jc w:val="center"/>
        <w:rPr>
          <w:b/>
          <w:color w:val="FF0000"/>
        </w:rPr>
      </w:pPr>
      <w:r w:rsidRPr="00D60BF6">
        <w:t xml:space="preserve"> </w:t>
      </w:r>
      <w:r w:rsidR="002C36B6" w:rsidRPr="00D60BF6">
        <w:t>(фамилия, имя, отчество</w:t>
      </w:r>
      <w:r w:rsidR="00020E2D">
        <w:t xml:space="preserve"> физического лица</w:t>
      </w:r>
      <w:r w:rsidR="002C36B6" w:rsidRPr="00D60BF6">
        <w:t>)</w:t>
      </w:r>
    </w:p>
    <w:p w14:paraId="47BFCE86" w14:textId="77777777" w:rsidR="002C36B6" w:rsidRPr="00D60BF6" w:rsidRDefault="002C36B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2462C233" w14:textId="59CAAC42" w:rsidR="00DC2807" w:rsidRPr="00D60BF6" w:rsidRDefault="00DC2807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 xml:space="preserve">Прошу провести </w:t>
      </w:r>
      <w:r w:rsidR="00142FB2">
        <w:rPr>
          <w:sz w:val="26"/>
          <w:szCs w:val="26"/>
        </w:rPr>
        <w:t xml:space="preserve">лабораторные </w:t>
      </w:r>
      <w:r w:rsidRPr="00D60BF6">
        <w:rPr>
          <w:sz w:val="26"/>
          <w:szCs w:val="26"/>
        </w:rPr>
        <w:t>испытания (исследования):</w:t>
      </w:r>
    </w:p>
    <w:p w14:paraId="7BC0D7FE" w14:textId="58DC966F" w:rsidR="002C36B6" w:rsidRPr="00D60BF6" w:rsidRDefault="002C36B6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</w:t>
      </w:r>
      <w:r w:rsidR="00FB193E" w:rsidRPr="00D60BF6">
        <w:rPr>
          <w:sz w:val="26"/>
          <w:szCs w:val="26"/>
        </w:rPr>
        <w:t>_______________________________________________</w:t>
      </w:r>
      <w:r w:rsidR="009D38D1">
        <w:rPr>
          <w:sz w:val="26"/>
          <w:szCs w:val="26"/>
        </w:rPr>
        <w:t>______</w:t>
      </w:r>
    </w:p>
    <w:p w14:paraId="302B37B1" w14:textId="77777777" w:rsidR="002C36B6" w:rsidRPr="00D60BF6" w:rsidRDefault="000D1AE6" w:rsidP="002C36B6">
      <w:pPr>
        <w:tabs>
          <w:tab w:val="left" w:pos="350"/>
        </w:tabs>
        <w:jc w:val="center"/>
      </w:pPr>
      <w:r w:rsidRPr="00D60BF6">
        <w:t>(</w:t>
      </w:r>
      <w:r w:rsidR="002C36B6" w:rsidRPr="00D60BF6">
        <w:t xml:space="preserve">наименование </w:t>
      </w:r>
      <w:r w:rsidR="00DD3B6B" w:rsidRPr="00D60BF6">
        <w:t>продукции</w:t>
      </w:r>
      <w:r w:rsidR="002C36B6" w:rsidRPr="00D60BF6">
        <w:t>)</w:t>
      </w:r>
    </w:p>
    <w:p w14:paraId="05044411" w14:textId="77777777" w:rsidR="00743D4D" w:rsidRPr="00D60BF6" w:rsidRDefault="00743D4D" w:rsidP="00DC2807">
      <w:pPr>
        <w:tabs>
          <w:tab w:val="left" w:pos="350"/>
        </w:tabs>
        <w:rPr>
          <w:sz w:val="26"/>
          <w:szCs w:val="26"/>
        </w:rPr>
      </w:pPr>
    </w:p>
    <w:p w14:paraId="0FB3ED96" w14:textId="77777777" w:rsidR="00743D4D" w:rsidRPr="00D60BF6" w:rsidRDefault="00B82013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п</w:t>
      </w:r>
      <w:r w:rsidR="00743D4D" w:rsidRPr="00D60BF6">
        <w:rPr>
          <w:sz w:val="26"/>
          <w:szCs w:val="26"/>
        </w:rPr>
        <w:t>о следующим показателям:</w:t>
      </w:r>
    </w:p>
    <w:p w14:paraId="04AE49D2" w14:textId="78A17406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2D52A4DA" w14:textId="51113544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568B1570" w14:textId="02ED2A83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30C24626" w14:textId="4BEF331D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2809FF31" w14:textId="77777777" w:rsidR="00743D4D" w:rsidRPr="00D60BF6" w:rsidRDefault="00743D4D" w:rsidP="00DC2807">
      <w:pPr>
        <w:tabs>
          <w:tab w:val="left" w:pos="350"/>
        </w:tabs>
        <w:rPr>
          <w:sz w:val="26"/>
          <w:szCs w:val="26"/>
        </w:rPr>
      </w:pPr>
    </w:p>
    <w:p w14:paraId="228FB70C" w14:textId="4625A9D7" w:rsidR="002C36B6" w:rsidRPr="00D60BF6" w:rsidRDefault="002C36B6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 xml:space="preserve">Место </w:t>
      </w:r>
      <w:r w:rsidR="00DD3B6B" w:rsidRPr="00D60BF6">
        <w:rPr>
          <w:sz w:val="26"/>
          <w:szCs w:val="26"/>
        </w:rPr>
        <w:t>отбора: _</w:t>
      </w:r>
      <w:r w:rsidRPr="00D60BF6">
        <w:rPr>
          <w:sz w:val="26"/>
          <w:szCs w:val="26"/>
        </w:rPr>
        <w:t>_____________________________________</w:t>
      </w:r>
      <w:r w:rsidR="00FB193E" w:rsidRPr="00D60BF6">
        <w:rPr>
          <w:sz w:val="26"/>
          <w:szCs w:val="26"/>
        </w:rPr>
        <w:t>______________</w:t>
      </w:r>
      <w:r w:rsidR="009D38D1">
        <w:rPr>
          <w:sz w:val="26"/>
          <w:szCs w:val="26"/>
        </w:rPr>
        <w:t>______</w:t>
      </w:r>
    </w:p>
    <w:p w14:paraId="7E6DFC55" w14:textId="77777777" w:rsidR="002C36B6" w:rsidRPr="00D60BF6" w:rsidRDefault="002C36B6" w:rsidP="00DC2807">
      <w:pPr>
        <w:tabs>
          <w:tab w:val="left" w:pos="350"/>
        </w:tabs>
      </w:pPr>
      <w:r w:rsidRPr="00D60BF6">
        <w:t xml:space="preserve">                                                                </w:t>
      </w:r>
      <w:r w:rsidR="000D1AE6" w:rsidRPr="00D60BF6">
        <w:t xml:space="preserve">        </w:t>
      </w:r>
      <w:r w:rsidR="00D60BF6">
        <w:t xml:space="preserve">                      </w:t>
      </w:r>
      <w:r w:rsidR="000D1AE6" w:rsidRPr="00D60BF6">
        <w:t xml:space="preserve"> </w:t>
      </w:r>
      <w:r w:rsidRPr="00D60BF6">
        <w:t xml:space="preserve"> (адрес)</w:t>
      </w:r>
    </w:p>
    <w:p w14:paraId="5C7632D3" w14:textId="4FB3167E" w:rsidR="00DC2807" w:rsidRPr="00D60BF6" w:rsidRDefault="002C36B6" w:rsidP="002C36B6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Количество образца (пробы):_________________________</w:t>
      </w:r>
      <w:r w:rsidR="00FB193E" w:rsidRPr="00D60BF6">
        <w:rPr>
          <w:sz w:val="26"/>
          <w:szCs w:val="26"/>
        </w:rPr>
        <w:t>_______________</w:t>
      </w:r>
      <w:r w:rsidR="009D38D1">
        <w:rPr>
          <w:sz w:val="26"/>
          <w:szCs w:val="26"/>
        </w:rPr>
        <w:t>______</w:t>
      </w:r>
    </w:p>
    <w:p w14:paraId="3D88C2DC" w14:textId="77777777" w:rsidR="002C36B6" w:rsidRPr="00D60BF6" w:rsidRDefault="002C36B6" w:rsidP="002C36B6">
      <w:pPr>
        <w:tabs>
          <w:tab w:val="left" w:pos="350"/>
        </w:tabs>
        <w:rPr>
          <w:sz w:val="26"/>
          <w:szCs w:val="26"/>
        </w:rPr>
      </w:pPr>
    </w:p>
    <w:p w14:paraId="42A85594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D60BF6">
        <w:rPr>
          <w:rFonts w:ascii="Times New Roman" w:hAnsi="Times New Roman"/>
          <w:sz w:val="26"/>
          <w:szCs w:val="26"/>
          <w:u w:val="single"/>
        </w:rPr>
        <w:t>Выбор методик проведения испытаний (нужное отметить):</w:t>
      </w:r>
    </w:p>
    <w:p w14:paraId="4EE7D892" w14:textId="77777777" w:rsidR="00743D4D" w:rsidRPr="00D60BF6" w:rsidRDefault="00743D4D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2F6C2FA8" w14:textId="77777777" w:rsidR="002C36B6" w:rsidRPr="00D60BF6" w:rsidRDefault="002C36B6" w:rsidP="002C36B6">
      <w:pPr>
        <w:pStyle w:val="a5"/>
        <w:rPr>
          <w:sz w:val="26"/>
          <w:szCs w:val="26"/>
        </w:rPr>
      </w:pPr>
      <w:r w:rsidRPr="00D60BF6">
        <w:rPr>
          <w:sz w:val="26"/>
          <w:szCs w:val="26"/>
        </w:rPr>
        <w:t>□ оставляю за исполнителем</w:t>
      </w:r>
      <w:r w:rsidR="00D17EFC">
        <w:rPr>
          <w:sz w:val="26"/>
          <w:szCs w:val="26"/>
        </w:rPr>
        <w:t>*</w:t>
      </w:r>
    </w:p>
    <w:p w14:paraId="646D18F8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 xml:space="preserve">□ оставляю за собой </w:t>
      </w:r>
      <w:r w:rsidR="00743D4D" w:rsidRPr="00D60BF6">
        <w:rPr>
          <w:rFonts w:ascii="Times New Roman" w:hAnsi="Times New Roman"/>
          <w:sz w:val="26"/>
          <w:szCs w:val="26"/>
        </w:rPr>
        <w:t>(перечень прилагается)</w:t>
      </w:r>
    </w:p>
    <w:p w14:paraId="4863D33C" w14:textId="77777777" w:rsidR="00C3371A" w:rsidRPr="00D60BF6" w:rsidRDefault="00C3371A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38AB8947" w14:textId="77777777" w:rsidR="00D17EFC" w:rsidRPr="006F774A" w:rsidRDefault="00D17EFC" w:rsidP="00D17EFC">
      <w:pPr>
        <w:pStyle w:val="a3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4B630F">
        <w:rPr>
          <w:rFonts w:ascii="Times New Roman" w:hAnsi="Times New Roman"/>
          <w:i/>
          <w:iCs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П</w:t>
      </w:r>
      <w:r w:rsidRPr="004B630F">
        <w:rPr>
          <w:rFonts w:ascii="Times New Roman" w:hAnsi="Times New Roman"/>
          <w:i/>
          <w:iCs/>
          <w:sz w:val="20"/>
          <w:szCs w:val="20"/>
        </w:rPr>
        <w:t>еречень методик, используемых Исполнителем, размещен на официальном сайте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9F16D2" w:rsidRPr="003D481C">
        <w:rPr>
          <w:rFonts w:ascii="Times New Roman" w:hAnsi="Times New Roman"/>
          <w:b/>
          <w:bCs/>
          <w:iCs/>
        </w:rPr>
        <w:t>petrikov-cge.by</w:t>
      </w:r>
      <w:r w:rsidRPr="004B630F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27BE3286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46A50E54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D60BF6">
        <w:rPr>
          <w:rFonts w:ascii="Times New Roman" w:hAnsi="Times New Roman"/>
          <w:sz w:val="26"/>
          <w:szCs w:val="26"/>
          <w:u w:val="single"/>
        </w:rPr>
        <w:t>В протоколе испытаний прошу выдать (нужное отметить):</w:t>
      </w:r>
    </w:p>
    <w:p w14:paraId="45238994" w14:textId="77777777" w:rsidR="00743D4D" w:rsidRPr="00D60BF6" w:rsidRDefault="00743D4D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7F61BD2A" w14:textId="77777777" w:rsidR="00DD3B6B" w:rsidRPr="00D60BF6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>□ заключение по результатам испытаний о соответствии требованиям ТНПА на продукцию</w:t>
      </w:r>
    </w:p>
    <w:p w14:paraId="63A3029F" w14:textId="77777777" w:rsidR="00467CDD" w:rsidRPr="00D60BF6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>□ фактическое значение результатов испытаний без заключения о соответствии требованиям ТНПА на продукцию</w:t>
      </w:r>
    </w:p>
    <w:p w14:paraId="7FA86C18" w14:textId="77777777" w:rsidR="00743D4D" w:rsidRPr="00D60BF6" w:rsidRDefault="00743D4D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B47C8DB" w14:textId="77777777" w:rsidR="00743D4D" w:rsidRPr="00D60BF6" w:rsidRDefault="00743D4D" w:rsidP="00743D4D">
      <w:pPr>
        <w:jc w:val="both"/>
        <w:rPr>
          <w:rFonts w:eastAsia="Calibri"/>
          <w:sz w:val="26"/>
          <w:szCs w:val="26"/>
          <w:u w:val="single"/>
          <w:lang w:eastAsia="en-US"/>
        </w:rPr>
      </w:pPr>
      <w:r w:rsidRPr="00D60BF6">
        <w:rPr>
          <w:rFonts w:eastAsia="Calibri"/>
          <w:sz w:val="26"/>
          <w:szCs w:val="26"/>
          <w:u w:val="single"/>
          <w:lang w:eastAsia="en-US"/>
        </w:rPr>
        <w:t>Протокол испытаний прошу выдать (направить):</w:t>
      </w:r>
    </w:p>
    <w:p w14:paraId="0BF16862" w14:textId="77777777" w:rsidR="00743D4D" w:rsidRPr="00D60BF6" w:rsidRDefault="00B82013" w:rsidP="00743D4D">
      <w:pPr>
        <w:rPr>
          <w:rFonts w:eastAsia="BatangChe"/>
          <w:sz w:val="26"/>
          <w:szCs w:val="26"/>
        </w:rPr>
      </w:pPr>
      <w:r w:rsidRPr="00D60BF6">
        <w:rPr>
          <w:rFonts w:eastAsia="BatangChe"/>
          <w:sz w:val="26"/>
          <w:szCs w:val="26"/>
        </w:rPr>
        <w:t>□ на бумажном носителе</w:t>
      </w:r>
      <w:r w:rsidR="00743D4D" w:rsidRPr="00D60BF6">
        <w:rPr>
          <w:rFonts w:eastAsia="BatangChe"/>
          <w:sz w:val="26"/>
          <w:szCs w:val="26"/>
        </w:rPr>
        <w:t xml:space="preserve">    </w:t>
      </w:r>
    </w:p>
    <w:p w14:paraId="473E1D97" w14:textId="77777777" w:rsidR="00743D4D" w:rsidRPr="00D60BF6" w:rsidRDefault="00743D4D" w:rsidP="00743D4D">
      <w:pPr>
        <w:rPr>
          <w:b/>
          <w:sz w:val="26"/>
          <w:szCs w:val="26"/>
        </w:rPr>
      </w:pPr>
    </w:p>
    <w:p w14:paraId="35020738" w14:textId="77777777" w:rsidR="00743D4D" w:rsidRPr="00D60BF6" w:rsidRDefault="00743D4D" w:rsidP="00743D4D">
      <w:pPr>
        <w:rPr>
          <w:sz w:val="26"/>
          <w:szCs w:val="26"/>
        </w:rPr>
      </w:pPr>
      <w:r w:rsidRPr="00D60BF6">
        <w:rPr>
          <w:rFonts w:eastAsia="BatangChe"/>
          <w:sz w:val="26"/>
          <w:szCs w:val="26"/>
        </w:rPr>
        <w:t xml:space="preserve">□ по электронной почте    </w:t>
      </w:r>
      <w:r w:rsidRPr="00D60BF6">
        <w:rPr>
          <w:sz w:val="26"/>
          <w:szCs w:val="26"/>
        </w:rPr>
        <w:t>________________________________________</w:t>
      </w:r>
    </w:p>
    <w:p w14:paraId="29DBAF42" w14:textId="77777777" w:rsidR="00743D4D" w:rsidRPr="00D60BF6" w:rsidRDefault="00743D4D" w:rsidP="00743D4D">
      <w:pPr>
        <w:jc w:val="center"/>
        <w:rPr>
          <w:b/>
        </w:rPr>
      </w:pPr>
      <w:r w:rsidRPr="00D60BF6">
        <w:rPr>
          <w:sz w:val="26"/>
          <w:szCs w:val="26"/>
        </w:rPr>
        <w:t xml:space="preserve">                            </w:t>
      </w:r>
      <w:r w:rsidRPr="00D60BF6">
        <w:t>(адрес)</w:t>
      </w:r>
    </w:p>
    <w:p w14:paraId="6BDF4E7E" w14:textId="77777777" w:rsidR="00743D4D" w:rsidRPr="00D60BF6" w:rsidRDefault="00743D4D" w:rsidP="00743D4D">
      <w:pPr>
        <w:rPr>
          <w:sz w:val="26"/>
          <w:szCs w:val="26"/>
        </w:rPr>
      </w:pPr>
      <w:r w:rsidRPr="00D60BF6">
        <w:rPr>
          <w:rFonts w:eastAsia="BatangChe"/>
          <w:sz w:val="26"/>
          <w:szCs w:val="26"/>
        </w:rPr>
        <w:t>□ по мессен</w:t>
      </w:r>
      <w:r w:rsidR="004B1073">
        <w:rPr>
          <w:rFonts w:eastAsia="BatangChe"/>
          <w:sz w:val="26"/>
          <w:szCs w:val="26"/>
        </w:rPr>
        <w:t xml:space="preserve">джеру </w:t>
      </w:r>
      <w:r w:rsidR="004B1073">
        <w:rPr>
          <w:rFonts w:eastAsia="BatangChe"/>
          <w:sz w:val="26"/>
          <w:szCs w:val="26"/>
          <w:lang w:val="en-US"/>
        </w:rPr>
        <w:t>Viber</w:t>
      </w:r>
      <w:r w:rsidR="004B1073" w:rsidRPr="0021625C">
        <w:rPr>
          <w:rFonts w:eastAsia="BatangChe"/>
          <w:sz w:val="26"/>
          <w:szCs w:val="26"/>
        </w:rPr>
        <w:t xml:space="preserve">  </w:t>
      </w:r>
      <w:r w:rsidRPr="00D60BF6">
        <w:rPr>
          <w:rFonts w:eastAsia="BatangChe"/>
          <w:sz w:val="26"/>
          <w:szCs w:val="26"/>
        </w:rPr>
        <w:t xml:space="preserve">  </w:t>
      </w:r>
      <w:r w:rsidRPr="00D60BF6">
        <w:rPr>
          <w:sz w:val="26"/>
          <w:szCs w:val="26"/>
        </w:rPr>
        <w:t>________________________________________</w:t>
      </w:r>
    </w:p>
    <w:p w14:paraId="70D3179B" w14:textId="77777777" w:rsidR="00743D4D" w:rsidRPr="00D60BF6" w:rsidRDefault="00743D4D" w:rsidP="00743D4D">
      <w:pPr>
        <w:jc w:val="center"/>
        <w:rPr>
          <w:b/>
        </w:rPr>
      </w:pPr>
      <w:r w:rsidRPr="00D60BF6">
        <w:rPr>
          <w:sz w:val="26"/>
          <w:szCs w:val="26"/>
        </w:rPr>
        <w:t xml:space="preserve">                            </w:t>
      </w:r>
      <w:r w:rsidRPr="00D60BF6">
        <w:t>(номер телефона)</w:t>
      </w:r>
    </w:p>
    <w:p w14:paraId="6D3D7B6F" w14:textId="77777777" w:rsidR="006A5D58" w:rsidRPr="00D60BF6" w:rsidRDefault="006A5D58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C36B6" w:rsidRPr="00D60BF6" w14:paraId="17535F66" w14:textId="77777777" w:rsidTr="00526D97">
        <w:trPr>
          <w:trHeight w:val="205"/>
        </w:trPr>
        <w:tc>
          <w:tcPr>
            <w:tcW w:w="9606" w:type="dxa"/>
          </w:tcPr>
          <w:p w14:paraId="6AB54157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lastRenderedPageBreak/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прошу применить к количественному выражению результата, правило принятия решения (нужное отметить):</w:t>
            </w:r>
          </w:p>
          <w:p w14:paraId="469895B9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□ простая приемка (согласно ILAC G8:09/2019 вероятность ложного принятия &lt;50%)</w:t>
            </w:r>
          </w:p>
          <w:p w14:paraId="66B4C25B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□ ________________________________________________________________________</w:t>
            </w:r>
          </w:p>
          <w:p w14:paraId="3F910955" w14:textId="66EBEFB0" w:rsidR="00D627EC" w:rsidRPr="00D627EC" w:rsidRDefault="00D627EC" w:rsidP="004D24C0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(указать другое)*</w:t>
            </w:r>
          </w:p>
          <w:p w14:paraId="6AA631B3" w14:textId="77777777" w:rsidR="00834624" w:rsidRDefault="00834624" w:rsidP="00834624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*Подробнее с информацией о возможных правилах принятия решения можно ознакомится на официальном сайте petrikov-cge.by в разделе «Услуги» «Лабораторные исследования».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47CCCFF9" w14:textId="77777777" w:rsidR="009C3915" w:rsidRPr="00D627EC" w:rsidRDefault="009C3915" w:rsidP="00D627EC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747F7AA8" w14:textId="77777777" w:rsidR="002C36B6" w:rsidRPr="00D60BF6" w:rsidRDefault="002C36B6" w:rsidP="00467CDD">
      <w:pPr>
        <w:tabs>
          <w:tab w:val="center" w:pos="5245"/>
        </w:tabs>
        <w:ind w:firstLine="567"/>
        <w:jc w:val="both"/>
        <w:rPr>
          <w:i/>
          <w:sz w:val="26"/>
          <w:szCs w:val="26"/>
        </w:rPr>
      </w:pPr>
      <w:r w:rsidRPr="00D60BF6">
        <w:rPr>
          <w:i/>
          <w:sz w:val="26"/>
          <w:szCs w:val="26"/>
        </w:rPr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 (для физических лиц), размещенного на официальном сайте </w:t>
      </w:r>
      <w:r w:rsidR="006F1674">
        <w:rPr>
          <w:i/>
          <w:sz w:val="26"/>
          <w:szCs w:val="26"/>
        </w:rPr>
        <w:t xml:space="preserve">Петриковского районного </w:t>
      </w:r>
      <w:r w:rsidRPr="00D60BF6">
        <w:rPr>
          <w:i/>
          <w:sz w:val="26"/>
          <w:szCs w:val="26"/>
        </w:rPr>
        <w:t>ЦГЭ в разделе «Услуги», а также с прейскурантом цен на оказываемые услуги.</w:t>
      </w:r>
    </w:p>
    <w:p w14:paraId="59917E7C" w14:textId="77777777" w:rsidR="00FB193E" w:rsidRPr="00D60BF6" w:rsidRDefault="00FB193E" w:rsidP="002C36B6">
      <w:pPr>
        <w:tabs>
          <w:tab w:val="left" w:pos="6800"/>
        </w:tabs>
        <w:outlineLvl w:val="0"/>
        <w:rPr>
          <w:sz w:val="26"/>
          <w:szCs w:val="26"/>
        </w:rPr>
      </w:pPr>
    </w:p>
    <w:p w14:paraId="3DAE33D6" w14:textId="77777777" w:rsidR="002C36B6" w:rsidRPr="00D60BF6" w:rsidRDefault="002C36B6" w:rsidP="002C36B6">
      <w:pPr>
        <w:tabs>
          <w:tab w:val="left" w:pos="6800"/>
        </w:tabs>
        <w:outlineLvl w:val="0"/>
        <w:rPr>
          <w:sz w:val="26"/>
          <w:szCs w:val="26"/>
        </w:rPr>
      </w:pPr>
      <w:r w:rsidRPr="00D60BF6">
        <w:rPr>
          <w:sz w:val="26"/>
          <w:szCs w:val="26"/>
        </w:rPr>
        <w:t>Контактный телефон</w:t>
      </w:r>
      <w:r w:rsidR="00545767" w:rsidRPr="00D60BF6">
        <w:rPr>
          <w:sz w:val="26"/>
          <w:szCs w:val="26"/>
          <w:lang w:val="en-US"/>
        </w:rPr>
        <w:t>:</w:t>
      </w:r>
      <w:r w:rsidRPr="00D60BF6">
        <w:rPr>
          <w:sz w:val="26"/>
          <w:szCs w:val="26"/>
        </w:rPr>
        <w:t>________________________</w:t>
      </w:r>
    </w:p>
    <w:p w14:paraId="5F077BF2" w14:textId="77777777" w:rsidR="002C36B6" w:rsidRPr="00D60BF6" w:rsidRDefault="002C36B6" w:rsidP="002C36B6">
      <w:pPr>
        <w:tabs>
          <w:tab w:val="left" w:pos="6800"/>
        </w:tabs>
        <w:rPr>
          <w:sz w:val="26"/>
          <w:szCs w:val="26"/>
        </w:rPr>
      </w:pPr>
    </w:p>
    <w:p w14:paraId="552F81DC" w14:textId="77777777" w:rsidR="00C847B1" w:rsidRPr="00F0413C" w:rsidRDefault="00C847B1" w:rsidP="00C847B1">
      <w:pPr>
        <w:tabs>
          <w:tab w:val="left" w:pos="6800"/>
        </w:tabs>
        <w:rPr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25"/>
        <w:gridCol w:w="2971"/>
      </w:tblGrid>
      <w:tr w:rsidR="00C847B1" w14:paraId="7D97F137" w14:textId="77777777" w:rsidTr="00CC273A">
        <w:tc>
          <w:tcPr>
            <w:tcW w:w="2263" w:type="dxa"/>
            <w:tcBorders>
              <w:bottom w:val="single" w:sz="4" w:space="0" w:color="auto"/>
            </w:tcBorders>
          </w:tcPr>
          <w:p w14:paraId="1A95BD4D" w14:textId="77777777" w:rsidR="00C847B1" w:rsidRDefault="00C847B1" w:rsidP="00CC273A"/>
        </w:tc>
        <w:tc>
          <w:tcPr>
            <w:tcW w:w="1134" w:type="dxa"/>
          </w:tcPr>
          <w:p w14:paraId="7D8BE76B" w14:textId="77777777" w:rsidR="00C847B1" w:rsidRDefault="00C847B1" w:rsidP="00CC273A"/>
        </w:tc>
        <w:tc>
          <w:tcPr>
            <w:tcW w:w="2552" w:type="dxa"/>
            <w:tcBorders>
              <w:bottom w:val="single" w:sz="4" w:space="0" w:color="auto"/>
            </w:tcBorders>
          </w:tcPr>
          <w:p w14:paraId="7B39F9C4" w14:textId="77777777" w:rsidR="00C847B1" w:rsidRDefault="00C847B1" w:rsidP="00CC273A"/>
        </w:tc>
        <w:tc>
          <w:tcPr>
            <w:tcW w:w="425" w:type="dxa"/>
          </w:tcPr>
          <w:p w14:paraId="7A2FC4D1" w14:textId="77777777" w:rsidR="00C847B1" w:rsidRDefault="00C847B1" w:rsidP="00CC273A"/>
        </w:tc>
        <w:tc>
          <w:tcPr>
            <w:tcW w:w="2971" w:type="dxa"/>
            <w:tcBorders>
              <w:bottom w:val="single" w:sz="4" w:space="0" w:color="auto"/>
            </w:tcBorders>
          </w:tcPr>
          <w:p w14:paraId="159E866E" w14:textId="77777777" w:rsidR="00C847B1" w:rsidRDefault="00C847B1" w:rsidP="00CC273A"/>
        </w:tc>
      </w:tr>
      <w:tr w:rsidR="00C847B1" w14:paraId="196A7FB3" w14:textId="77777777" w:rsidTr="00CC273A">
        <w:tc>
          <w:tcPr>
            <w:tcW w:w="2263" w:type="dxa"/>
            <w:tcBorders>
              <w:top w:val="single" w:sz="4" w:space="0" w:color="auto"/>
            </w:tcBorders>
          </w:tcPr>
          <w:p w14:paraId="490DC138" w14:textId="77777777" w:rsidR="00C847B1" w:rsidRDefault="00C847B1" w:rsidP="00CC273A">
            <w:pPr>
              <w:jc w:val="center"/>
            </w:pPr>
            <w:r w:rsidRPr="00AF471A">
              <w:t>(дата)</w:t>
            </w:r>
          </w:p>
        </w:tc>
        <w:tc>
          <w:tcPr>
            <w:tcW w:w="1134" w:type="dxa"/>
          </w:tcPr>
          <w:p w14:paraId="2FBA4D19" w14:textId="77777777" w:rsidR="00C847B1" w:rsidRDefault="00C847B1" w:rsidP="00CC273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92C8410" w14:textId="77777777" w:rsidR="00C847B1" w:rsidRDefault="00C847B1" w:rsidP="00CC273A">
            <w:pPr>
              <w:jc w:val="center"/>
            </w:pPr>
            <w:r w:rsidRPr="00AF471A">
              <w:t>(подпись)</w:t>
            </w:r>
          </w:p>
        </w:tc>
        <w:tc>
          <w:tcPr>
            <w:tcW w:w="425" w:type="dxa"/>
          </w:tcPr>
          <w:p w14:paraId="5BD31455" w14:textId="77777777" w:rsidR="00C847B1" w:rsidRDefault="00C847B1" w:rsidP="00CC273A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4BBFD566" w14:textId="77777777" w:rsidR="00C847B1" w:rsidRDefault="00C847B1" w:rsidP="00CC273A">
            <w:pPr>
              <w:jc w:val="center"/>
            </w:pPr>
            <w:r w:rsidRPr="00AF471A">
              <w:t>(расшифровка подписи)</w:t>
            </w:r>
          </w:p>
        </w:tc>
      </w:tr>
    </w:tbl>
    <w:p w14:paraId="30D23932" w14:textId="5CA586C1" w:rsidR="002C36B6" w:rsidRPr="00D60BF6" w:rsidRDefault="002C36B6" w:rsidP="00C847B1"/>
    <w:sectPr w:rsidR="002C36B6" w:rsidRPr="00D60BF6" w:rsidSect="00D60B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FE04" w14:textId="77777777" w:rsidR="0040410F" w:rsidRDefault="0040410F" w:rsidP="00B05531">
      <w:r>
        <w:separator/>
      </w:r>
    </w:p>
  </w:endnote>
  <w:endnote w:type="continuationSeparator" w:id="0">
    <w:p w14:paraId="0C4396DC" w14:textId="77777777" w:rsidR="0040410F" w:rsidRDefault="0040410F" w:rsidP="00B0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BEF2" w14:textId="77777777" w:rsidR="00B05531" w:rsidRDefault="00B0553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D618" w14:textId="77777777" w:rsidR="00B05531" w:rsidRDefault="00B0553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CF15" w14:textId="77777777" w:rsidR="00B05531" w:rsidRDefault="00B055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09DC" w14:textId="77777777" w:rsidR="0040410F" w:rsidRDefault="0040410F" w:rsidP="00B05531">
      <w:r>
        <w:separator/>
      </w:r>
    </w:p>
  </w:footnote>
  <w:footnote w:type="continuationSeparator" w:id="0">
    <w:p w14:paraId="5F9B2040" w14:textId="77777777" w:rsidR="0040410F" w:rsidRDefault="0040410F" w:rsidP="00B05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168C" w14:textId="77777777" w:rsidR="00B05531" w:rsidRDefault="00B0553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F8FC" w14:textId="53B6EEE2" w:rsidR="00B05531" w:rsidRDefault="00B0553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7FF8" w14:textId="77777777" w:rsidR="00B05531" w:rsidRDefault="00B0553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7"/>
    <w:rsid w:val="00020E2D"/>
    <w:rsid w:val="0005695C"/>
    <w:rsid w:val="000D160C"/>
    <w:rsid w:val="000D1AE6"/>
    <w:rsid w:val="00142FB2"/>
    <w:rsid w:val="001D14EC"/>
    <w:rsid w:val="0021625C"/>
    <w:rsid w:val="002C36B6"/>
    <w:rsid w:val="003C3E01"/>
    <w:rsid w:val="0040410F"/>
    <w:rsid w:val="00433561"/>
    <w:rsid w:val="00467CDD"/>
    <w:rsid w:val="004B1073"/>
    <w:rsid w:val="004D24C0"/>
    <w:rsid w:val="00510F4C"/>
    <w:rsid w:val="00545767"/>
    <w:rsid w:val="006A1A17"/>
    <w:rsid w:val="006A5D58"/>
    <w:rsid w:val="006F1674"/>
    <w:rsid w:val="006F3DEF"/>
    <w:rsid w:val="00743D4D"/>
    <w:rsid w:val="00832DA2"/>
    <w:rsid w:val="00834624"/>
    <w:rsid w:val="00923D7F"/>
    <w:rsid w:val="009C3915"/>
    <w:rsid w:val="009D38D1"/>
    <w:rsid w:val="009F16D2"/>
    <w:rsid w:val="00A62C40"/>
    <w:rsid w:val="00AC2039"/>
    <w:rsid w:val="00AF0664"/>
    <w:rsid w:val="00B05531"/>
    <w:rsid w:val="00B14514"/>
    <w:rsid w:val="00B66F19"/>
    <w:rsid w:val="00B82013"/>
    <w:rsid w:val="00C3371A"/>
    <w:rsid w:val="00C77BC2"/>
    <w:rsid w:val="00C847B1"/>
    <w:rsid w:val="00D17EFC"/>
    <w:rsid w:val="00D56E6D"/>
    <w:rsid w:val="00D60BF6"/>
    <w:rsid w:val="00D627EC"/>
    <w:rsid w:val="00DC2807"/>
    <w:rsid w:val="00DD3B6B"/>
    <w:rsid w:val="00E22CAC"/>
    <w:rsid w:val="00E877A5"/>
    <w:rsid w:val="00FB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5219C9"/>
  <w15:docId w15:val="{7F05054A-5B48-4BC6-8FCA-E140B740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807"/>
    <w:pPr>
      <w:keepNext/>
      <w:ind w:right="-105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8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99"/>
    <w:qFormat/>
    <w:rsid w:val="002C36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C36B6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2C36B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C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0B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0BF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B055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5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055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55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C8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 Анна</dc:creator>
  <cp:lastModifiedBy>Главный врач</cp:lastModifiedBy>
  <cp:revision>12</cp:revision>
  <cp:lastPrinted>2022-06-06T05:14:00Z</cp:lastPrinted>
  <dcterms:created xsi:type="dcterms:W3CDTF">2025-10-08T09:57:00Z</dcterms:created>
  <dcterms:modified xsi:type="dcterms:W3CDTF">2025-12-29T14:03:00Z</dcterms:modified>
</cp:coreProperties>
</file>